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EA20BD" w:rsidRPr="00EA20BD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EA20BD" w:rsidRPr="00EA20BD">
        <w:rPr>
          <w:noProof/>
        </w:rPr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EA20BD" w:rsidRPr="00EA20BD">
        <w:rPr>
          <w:noProof/>
        </w:rPr>
        <w:t>15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EA20BD" w:rsidRPr="00EA20BD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EA20BD">
        <w:rPr>
          <w:i/>
          <w:color w:val="FF0000"/>
        </w:rPr>
        <w:t> </w:t>
      </w:r>
      <w:r w:rsidR="00EA20BD">
        <w:rPr>
          <w:i/>
          <w:color w:val="FF0000"/>
        </w:rPr>
        <w:t> </w:t>
      </w:r>
      <w:r w:rsidR="00EA20BD">
        <w:rPr>
          <w:i/>
          <w:color w:val="FF0000"/>
        </w:rPr>
        <w:t> </w:t>
      </w:r>
      <w:r w:rsidR="00EA20BD">
        <w:rPr>
          <w:i/>
          <w:color w:val="FF0000"/>
        </w:rPr>
        <w:t> </w:t>
      </w:r>
      <w:r w:rsidR="00EA20BD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EA20BD">
        <w:t> </w:t>
      </w:r>
      <w:r w:rsidR="00EA20BD">
        <w:t> </w:t>
      </w:r>
      <w:r w:rsidR="00EA20BD">
        <w:t> </w:t>
      </w:r>
      <w:r w:rsidR="00EA20BD">
        <w:t> </w:t>
      </w:r>
      <w:r w:rsidR="00EA20BD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EA20BD">
        <w:t> </w:t>
      </w:r>
      <w:r w:rsidR="00EA20BD">
        <w:t> </w:t>
      </w:r>
      <w:r w:rsidR="00EA20BD">
        <w:t> </w:t>
      </w:r>
      <w:r w:rsidR="00EA20BD">
        <w:t> </w:t>
      </w:r>
      <w:r w:rsidR="00EA20BD">
        <w:t> 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D2064C">
        <w:rPr>
          <w:i/>
          <w:color w:val="FF0000"/>
        </w:rPr>
        <w:t> </w:t>
      </w:r>
      <w:r w:rsidR="00D2064C">
        <w:rPr>
          <w:i/>
          <w:color w:val="FF0000"/>
        </w:rPr>
        <w:t> </w:t>
      </w:r>
      <w:r w:rsidR="00D2064C">
        <w:rPr>
          <w:i/>
          <w:color w:val="FF0000"/>
        </w:rPr>
        <w:t> </w:t>
      </w:r>
      <w:r w:rsidR="00D2064C">
        <w:rPr>
          <w:i/>
          <w:color w:val="FF0000"/>
        </w:rPr>
        <w:t> </w:t>
      </w:r>
      <w:r w:rsidR="00D2064C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</w:t>
      </w:r>
      <w:bookmarkStart w:id="13" w:name="_GoBack"/>
      <w:bookmarkEnd w:id="13"/>
      <w:r>
        <w:rPr>
          <w:noProof/>
          <w:highlight w:val="lightGray"/>
        </w:rPr>
        <w:t>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EA20BD">
        <w:t xml:space="preserve">в </w:t>
      </w:r>
      <w:r w:rsidR="00EA20BD" w:rsidRPr="00EA20BD">
        <w:rPr>
          <w:noProof/>
        </w:rPr>
        <w:t>размере 100%, предварительная оплата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EA20BD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EA20BD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EA20BD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D2064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D2064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2064C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 w:rsidR="00D2064C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 w:rsidR="008D627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8D6276" w:rsidRPr="008D6276">
        <w:rPr>
          <w:rFonts w:ascii="Times New Roman" w:hAnsi="Times New Roman"/>
          <w:noProof/>
          <w:sz w:val="24"/>
          <w:szCs w:val="24"/>
        </w:rPr>
        <w:t>50 000,00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</w:t>
      </w:r>
      <w:r w:rsidRPr="00C0430C">
        <w:rPr>
          <w:rFonts w:ascii="Times New Roman" w:hAnsi="Times New Roman"/>
          <w:sz w:val="24"/>
          <w:szCs w:val="24"/>
        </w:rPr>
        <w:lastRenderedPageBreak/>
        <w:t>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lastRenderedPageBreak/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7BF" w:rsidRDefault="002B77BF" w:rsidP="002B5D5A">
      <w:pPr>
        <w:spacing w:after="0" w:line="240" w:lineRule="auto"/>
      </w:pPr>
      <w:r>
        <w:separator/>
      </w:r>
    </w:p>
  </w:endnote>
  <w:endnote w:type="continuationSeparator" w:id="0">
    <w:p w:rsidR="002B77BF" w:rsidRDefault="002B77B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0BD" w:rsidRDefault="00EA20B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2064C" w:rsidRPr="00D2064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EA20BD" w:rsidRDefault="00EA20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7BF" w:rsidRDefault="002B77BF" w:rsidP="002B5D5A">
      <w:pPr>
        <w:spacing w:after="0" w:line="240" w:lineRule="auto"/>
      </w:pPr>
      <w:r>
        <w:separator/>
      </w:r>
    </w:p>
  </w:footnote>
  <w:footnote w:type="continuationSeparator" w:id="0">
    <w:p w:rsidR="002B77BF" w:rsidRDefault="002B77B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0BD" w:rsidRDefault="002B77B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VSCc8IM9+MsmlyXVosok/bEEnyM=" w:salt="KFUMcy7URpmpQOLIfS2C9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B77BF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74C01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97C0F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D627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2064C"/>
    <w:rsid w:val="00D52B68"/>
    <w:rsid w:val="00DA18F5"/>
    <w:rsid w:val="00DA2DB3"/>
    <w:rsid w:val="00DA31F7"/>
    <w:rsid w:val="00DA79F8"/>
    <w:rsid w:val="00DD2106"/>
    <w:rsid w:val="00DD62D9"/>
    <w:rsid w:val="00DE237C"/>
    <w:rsid w:val="00DF4568"/>
    <w:rsid w:val="00E158B5"/>
    <w:rsid w:val="00E21545"/>
    <w:rsid w:val="00E45A03"/>
    <w:rsid w:val="00E466B0"/>
    <w:rsid w:val="00E46B89"/>
    <w:rsid w:val="00E64603"/>
    <w:rsid w:val="00E81559"/>
    <w:rsid w:val="00EA20BD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AA40B86-94F0-454F-86EB-7FB40A81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D904E-EB6C-419F-901F-AFB4A68C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6879</Words>
  <Characters>39212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Андреева Ольга Евгеньевна</cp:lastModifiedBy>
  <cp:revision>6</cp:revision>
  <dcterms:created xsi:type="dcterms:W3CDTF">2019-10-15T07:19:00Z</dcterms:created>
  <dcterms:modified xsi:type="dcterms:W3CDTF">2019-10-24T14:28:00Z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NMETroaijoRX00002X167W</vt:lpwstr>
  </property>
</Properties>
</file>